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2F" w:rsidRPr="00F36A76" w:rsidRDefault="0030152F" w:rsidP="0030152F">
      <w:pPr>
        <w:widowControl/>
        <w:jc w:val="center"/>
        <w:rPr>
          <w:rFonts w:ascii="黑体" w:eastAsia="黑体" w:hAnsi="宋体" w:cs="宋体"/>
          <w:b/>
          <w:bCs/>
          <w:kern w:val="0"/>
          <w:sz w:val="30"/>
          <w:szCs w:val="30"/>
        </w:rPr>
      </w:pPr>
      <w:r w:rsidRPr="00F36A76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具有企业家精神和潜质的人才培养创新实验区2016级学生</w:t>
      </w:r>
    </w:p>
    <w:p w:rsidR="0030152F" w:rsidRPr="00F36A76" w:rsidRDefault="0030152F" w:rsidP="003D16BA">
      <w:pPr>
        <w:widowControl/>
        <w:spacing w:afterLines="50"/>
        <w:jc w:val="center"/>
        <w:rPr>
          <w:rFonts w:ascii="黑体" w:eastAsia="黑体" w:hAnsi="宋体" w:cs="宋体"/>
          <w:b/>
          <w:bCs/>
          <w:kern w:val="0"/>
          <w:sz w:val="30"/>
          <w:szCs w:val="30"/>
        </w:rPr>
      </w:pPr>
      <w:r w:rsidRPr="00F36A76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遴选面试分组表（A组）</w:t>
      </w:r>
    </w:p>
    <w:tbl>
      <w:tblPr>
        <w:tblW w:w="8931" w:type="dxa"/>
        <w:jc w:val="center"/>
        <w:tblInd w:w="-318" w:type="dxa"/>
        <w:tblLook w:val="04A0"/>
      </w:tblPr>
      <w:tblGrid>
        <w:gridCol w:w="881"/>
        <w:gridCol w:w="1536"/>
        <w:gridCol w:w="1116"/>
        <w:gridCol w:w="876"/>
        <w:gridCol w:w="1748"/>
        <w:gridCol w:w="1357"/>
        <w:gridCol w:w="1417"/>
      </w:tblGrid>
      <w:tr w:rsidR="00E31D8F" w:rsidRPr="00F36A76" w:rsidTr="008A2EB1">
        <w:trPr>
          <w:trHeight w:val="28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8F" w:rsidRPr="00F36A76" w:rsidRDefault="00E31D8F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面试课室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8F" w:rsidRPr="00F36A76" w:rsidRDefault="00E31D8F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面试时间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8F" w:rsidRPr="00F36A76" w:rsidRDefault="00E31D8F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序列号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8F" w:rsidRPr="00F36A76" w:rsidRDefault="00E31D8F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组号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8F" w:rsidRPr="00F36A76" w:rsidRDefault="00E31D8F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8F" w:rsidRPr="00F36A76" w:rsidRDefault="00E31D8F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8F" w:rsidRPr="00F36A76" w:rsidRDefault="00E31D8F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抽签时间、地点</w:t>
            </w: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笃行楼301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14:00-17:30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16250308233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杨乐儿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13:40</w:t>
            </w:r>
          </w:p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笃行楼305</w:t>
            </w: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15251002122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李柱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16250104347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曾晓莹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16250307212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黄惠鹏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16250103326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陈月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16250102327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王洛权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16250101311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卢颖宇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16251101119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叶琼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16250104348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36A76">
              <w:rPr>
                <w:rFonts w:ascii="宋体" w:hAnsi="宋体" w:cs="宋体" w:hint="eastAsia"/>
                <w:kern w:val="0"/>
                <w:sz w:val="24"/>
              </w:rPr>
              <w:t>郑郁芬</w:t>
            </w:r>
            <w:proofErr w:type="gramEnd"/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16250504138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36A76">
              <w:rPr>
                <w:rFonts w:ascii="宋体" w:hAnsi="宋体" w:cs="宋体" w:hint="eastAsia"/>
                <w:kern w:val="0"/>
                <w:sz w:val="24"/>
              </w:rPr>
              <w:t>王耿松</w:t>
            </w:r>
            <w:proofErr w:type="gramEnd"/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16250810239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丁蕴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16250307229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谢瑜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16250308244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倪漫娜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16250302110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曹福兴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A2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16250811223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刘凯峰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15:30</w:t>
            </w:r>
          </w:p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笃行楼305</w:t>
            </w: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A2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16250101348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36A76">
              <w:rPr>
                <w:rFonts w:ascii="宋体" w:hAnsi="宋体" w:cs="宋体" w:hint="eastAsia"/>
                <w:kern w:val="0"/>
                <w:sz w:val="24"/>
              </w:rPr>
              <w:t>李秋静</w:t>
            </w:r>
            <w:proofErr w:type="gramEnd"/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A2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16250104321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36A76">
              <w:rPr>
                <w:rFonts w:ascii="宋体" w:hAnsi="宋体" w:cs="宋体" w:hint="eastAsia"/>
                <w:kern w:val="0"/>
                <w:sz w:val="24"/>
              </w:rPr>
              <w:t>付诗琪</w:t>
            </w:r>
            <w:proofErr w:type="gramEnd"/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A2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16251216124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黄永权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A2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16251203114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彭绮琪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A2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16251103242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陈晓铃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A2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16250101327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王海华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A2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16250101302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36A76">
              <w:rPr>
                <w:rFonts w:ascii="宋体" w:hAnsi="宋体" w:cs="宋体" w:hint="eastAsia"/>
                <w:kern w:val="0"/>
                <w:sz w:val="24"/>
              </w:rPr>
              <w:t>罗钧</w:t>
            </w:r>
            <w:proofErr w:type="gramEnd"/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A2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16250102232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李佩雯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A2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16251101117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36A76">
              <w:rPr>
                <w:rFonts w:ascii="宋体" w:hAnsi="宋体" w:cs="宋体" w:hint="eastAsia"/>
                <w:kern w:val="0"/>
                <w:sz w:val="24"/>
              </w:rPr>
              <w:t>唐萌</w:t>
            </w:r>
            <w:proofErr w:type="gramEnd"/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A2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16250101125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岑庆添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A2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16250811130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36A76">
              <w:rPr>
                <w:rFonts w:ascii="宋体" w:hAnsi="宋体" w:cs="宋体" w:hint="eastAsia"/>
                <w:kern w:val="0"/>
                <w:sz w:val="24"/>
              </w:rPr>
              <w:t>纪颖</w:t>
            </w:r>
            <w:proofErr w:type="gramEnd"/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A2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16250101347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何秋萍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0152F" w:rsidRPr="00F36A76" w:rsidRDefault="0030152F" w:rsidP="0030152F">
      <w:pPr>
        <w:widowControl/>
        <w:jc w:val="center"/>
        <w:rPr>
          <w:rFonts w:ascii="黑体" w:eastAsia="黑体" w:hAnsi="宋体" w:cs="宋体"/>
          <w:b/>
          <w:bCs/>
          <w:kern w:val="0"/>
          <w:sz w:val="30"/>
          <w:szCs w:val="30"/>
        </w:rPr>
      </w:pPr>
      <w:r w:rsidRPr="00F36A76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lastRenderedPageBreak/>
        <w:t>具有企业家精神和潜质的人才培养创新实验区2016级学生</w:t>
      </w:r>
    </w:p>
    <w:p w:rsidR="0030152F" w:rsidRPr="00F36A76" w:rsidRDefault="0030152F" w:rsidP="003D16BA">
      <w:pPr>
        <w:widowControl/>
        <w:spacing w:afterLines="50"/>
        <w:jc w:val="center"/>
        <w:rPr>
          <w:rFonts w:ascii="黑体" w:eastAsia="黑体" w:hAnsi="宋体" w:cs="宋体"/>
          <w:b/>
          <w:bCs/>
          <w:kern w:val="0"/>
          <w:sz w:val="30"/>
          <w:szCs w:val="30"/>
        </w:rPr>
      </w:pPr>
      <w:r w:rsidRPr="00F36A76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遴选面试分组表（B组）</w:t>
      </w:r>
    </w:p>
    <w:tbl>
      <w:tblPr>
        <w:tblW w:w="8693" w:type="dxa"/>
        <w:tblLook w:val="04A0"/>
      </w:tblPr>
      <w:tblGrid>
        <w:gridCol w:w="886"/>
        <w:gridCol w:w="1536"/>
        <w:gridCol w:w="1116"/>
        <w:gridCol w:w="876"/>
        <w:gridCol w:w="1716"/>
        <w:gridCol w:w="1097"/>
        <w:gridCol w:w="1466"/>
      </w:tblGrid>
      <w:tr w:rsidR="008A2EB1" w:rsidRPr="00F36A76" w:rsidTr="008A2EB1">
        <w:trPr>
          <w:trHeight w:val="2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面试课室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面试时间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序列号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组号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抽签时间、地点</w:t>
            </w:r>
          </w:p>
        </w:tc>
      </w:tr>
      <w:tr w:rsidR="008A2EB1" w:rsidRPr="00F36A76" w:rsidTr="008A2EB1">
        <w:trPr>
          <w:trHeight w:val="425"/>
        </w:trPr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笃行楼302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14:00-17:30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16250801243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吴雪滢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13:40</w:t>
            </w:r>
          </w:p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笃行楼305</w:t>
            </w:r>
          </w:p>
        </w:tc>
      </w:tr>
      <w:tr w:rsidR="008A2EB1" w:rsidRPr="00F36A76" w:rsidTr="008A2EB1">
        <w:trPr>
          <w:trHeight w:val="425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16250307201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蓝梓钰</w:t>
            </w:r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16251502143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张苏楠</w:t>
            </w:r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16250101239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袁绍聪</w:t>
            </w:r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16250602305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胡毓灵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16250307245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关心</w:t>
            </w:r>
            <w:proofErr w:type="gramStart"/>
            <w:r w:rsidRPr="00F36A76">
              <w:rPr>
                <w:rFonts w:ascii="宋体" w:hAnsi="宋体" w:cs="宋体" w:hint="eastAsia"/>
                <w:kern w:val="0"/>
                <w:sz w:val="24"/>
              </w:rPr>
              <w:t>怡</w:t>
            </w:r>
            <w:proofErr w:type="gramEnd"/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16250813230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36A76">
              <w:rPr>
                <w:rFonts w:ascii="宋体" w:hAnsi="宋体" w:cs="宋体" w:hint="eastAsia"/>
                <w:kern w:val="0"/>
                <w:sz w:val="24"/>
              </w:rPr>
              <w:t>陈文瑶</w:t>
            </w:r>
            <w:proofErr w:type="gramEnd"/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16250809235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刘婉琳</w:t>
            </w:r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16250101315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36A76">
              <w:rPr>
                <w:rFonts w:ascii="宋体" w:hAnsi="宋体" w:cs="宋体" w:hint="eastAsia"/>
                <w:kern w:val="0"/>
                <w:sz w:val="24"/>
              </w:rPr>
              <w:t>翁均华</w:t>
            </w:r>
            <w:proofErr w:type="gramEnd"/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16250101331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欧文</w:t>
            </w:r>
            <w:proofErr w:type="gramStart"/>
            <w:r w:rsidRPr="00F36A76">
              <w:rPr>
                <w:rFonts w:ascii="宋体" w:hAnsi="宋体" w:cs="宋体" w:hint="eastAsia"/>
                <w:kern w:val="0"/>
                <w:sz w:val="24"/>
              </w:rPr>
              <w:t>倩</w:t>
            </w:r>
            <w:proofErr w:type="gramEnd"/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16250101113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王宏业</w:t>
            </w:r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16251103243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陈梦娜</w:t>
            </w:r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16251101141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林志</w:t>
            </w:r>
            <w:proofErr w:type="gramStart"/>
            <w:r w:rsidRPr="00F36A76">
              <w:rPr>
                <w:rFonts w:ascii="宋体" w:hAnsi="宋体" w:cs="宋体" w:hint="eastAsia"/>
                <w:kern w:val="0"/>
                <w:sz w:val="24"/>
              </w:rPr>
              <w:t>坚</w:t>
            </w:r>
            <w:proofErr w:type="gramEnd"/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16250308128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36A76">
              <w:rPr>
                <w:rFonts w:ascii="宋体" w:hAnsi="宋体" w:cs="宋体" w:hint="eastAsia"/>
                <w:kern w:val="0"/>
                <w:sz w:val="24"/>
              </w:rPr>
              <w:t>许晓展</w:t>
            </w:r>
            <w:proofErr w:type="gramEnd"/>
          </w:p>
        </w:tc>
        <w:tc>
          <w:tcPr>
            <w:tcW w:w="14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16251204323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邹谊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15:30</w:t>
            </w:r>
          </w:p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笃行楼305</w:t>
            </w:r>
          </w:p>
        </w:tc>
      </w:tr>
      <w:tr w:rsidR="008A2EB1" w:rsidRPr="00F36A76" w:rsidTr="008A2EB1">
        <w:trPr>
          <w:trHeight w:val="425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16250102111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卢颖诗</w:t>
            </w:r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16250101127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邓梓聪</w:t>
            </w:r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16250307223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柯颖</w:t>
            </w:r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16250102119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陈心怡</w:t>
            </w:r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16250307231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黄咏茜</w:t>
            </w:r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16251001231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彭嘉茵</w:t>
            </w:r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16250302101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俞恺</w:t>
            </w:r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16250104317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林少佳</w:t>
            </w:r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16250308106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吴晓健</w:t>
            </w:r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16250603210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36A76">
              <w:rPr>
                <w:rFonts w:ascii="宋体" w:hAnsi="宋体" w:cs="宋体" w:hint="eastAsia"/>
                <w:kern w:val="0"/>
                <w:sz w:val="24"/>
              </w:rPr>
              <w:t>李冬莹</w:t>
            </w:r>
            <w:proofErr w:type="gramEnd"/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16250101303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陈赓宜</w:t>
            </w:r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16251004222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黄</w:t>
            </w:r>
            <w:proofErr w:type="gramStart"/>
            <w:r w:rsidRPr="00F36A76">
              <w:rPr>
                <w:rFonts w:ascii="宋体" w:hAnsi="宋体" w:cs="宋体" w:hint="eastAsia"/>
                <w:kern w:val="0"/>
                <w:sz w:val="24"/>
              </w:rPr>
              <w:t>浩</w:t>
            </w:r>
            <w:proofErr w:type="gramEnd"/>
            <w:r w:rsidRPr="00F36A76">
              <w:rPr>
                <w:rFonts w:ascii="宋体" w:hAnsi="宋体" w:cs="宋体" w:hint="eastAsia"/>
                <w:kern w:val="0"/>
                <w:sz w:val="24"/>
              </w:rPr>
              <w:t>程</w:t>
            </w:r>
          </w:p>
        </w:tc>
        <w:tc>
          <w:tcPr>
            <w:tcW w:w="14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0152F" w:rsidRPr="00F36A76" w:rsidRDefault="0030152F" w:rsidP="0030152F">
      <w:pPr>
        <w:widowControl/>
        <w:jc w:val="center"/>
        <w:rPr>
          <w:rFonts w:ascii="黑体" w:eastAsia="黑体" w:hAnsi="宋体" w:cs="宋体"/>
          <w:b/>
          <w:bCs/>
          <w:kern w:val="0"/>
          <w:sz w:val="30"/>
          <w:szCs w:val="30"/>
        </w:rPr>
      </w:pPr>
      <w:r w:rsidRPr="00F36A76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lastRenderedPageBreak/>
        <w:t>具有企业家精神和潜质的人才培养创新实验区2016级学生</w:t>
      </w:r>
    </w:p>
    <w:p w:rsidR="0030152F" w:rsidRPr="00F36A76" w:rsidRDefault="0030152F" w:rsidP="003D16BA">
      <w:pPr>
        <w:widowControl/>
        <w:spacing w:afterLines="50"/>
        <w:jc w:val="center"/>
        <w:rPr>
          <w:rFonts w:ascii="黑体" w:eastAsia="黑体" w:hAnsi="宋体" w:cs="宋体"/>
          <w:b/>
          <w:bCs/>
          <w:kern w:val="0"/>
          <w:sz w:val="30"/>
          <w:szCs w:val="30"/>
        </w:rPr>
      </w:pPr>
      <w:r w:rsidRPr="00F36A76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遴选面试分组表（C组）</w:t>
      </w:r>
    </w:p>
    <w:tbl>
      <w:tblPr>
        <w:tblW w:w="8613" w:type="dxa"/>
        <w:jc w:val="center"/>
        <w:tblInd w:w="154" w:type="dxa"/>
        <w:tblLook w:val="04A0"/>
      </w:tblPr>
      <w:tblGrid>
        <w:gridCol w:w="895"/>
        <w:gridCol w:w="1536"/>
        <w:gridCol w:w="1116"/>
        <w:gridCol w:w="876"/>
        <w:gridCol w:w="1577"/>
        <w:gridCol w:w="1196"/>
        <w:gridCol w:w="1417"/>
      </w:tblGrid>
      <w:tr w:rsidR="00E31D8F" w:rsidRPr="00F36A76" w:rsidTr="008A2EB1">
        <w:trPr>
          <w:trHeight w:val="28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8F" w:rsidRPr="00F36A76" w:rsidRDefault="00E31D8F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面试课室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8F" w:rsidRPr="00F36A76" w:rsidRDefault="00E31D8F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面试时间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8F" w:rsidRPr="00F36A76" w:rsidRDefault="00E31D8F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序列号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8F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组</w:t>
            </w:r>
            <w:r w:rsidR="00E31D8F" w:rsidRPr="00F36A76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8F" w:rsidRPr="00F36A76" w:rsidRDefault="00E31D8F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8F" w:rsidRPr="00F36A76" w:rsidRDefault="00E31D8F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8F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抽签时间、地点</w:t>
            </w: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笃行楼303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14:00-17:30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16250602137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彭裕珊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13:40</w:t>
            </w:r>
          </w:p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笃行楼305</w:t>
            </w: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16250101223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李远鑫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16250104217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孙慧玲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16250303110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36A76">
              <w:rPr>
                <w:rFonts w:ascii="宋体" w:hAnsi="宋体" w:cs="宋体" w:hint="eastAsia"/>
                <w:kern w:val="0"/>
                <w:sz w:val="24"/>
              </w:rPr>
              <w:t>伍光普</w:t>
            </w:r>
            <w:proofErr w:type="gramEnd"/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16251002258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36A76">
              <w:rPr>
                <w:rFonts w:ascii="宋体" w:hAnsi="宋体" w:cs="宋体" w:hint="eastAsia"/>
                <w:kern w:val="0"/>
                <w:sz w:val="24"/>
              </w:rPr>
              <w:t>黄峰宇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16250301217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陈佑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16250809229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钟惠珍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16250102336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36A76">
              <w:rPr>
                <w:rFonts w:ascii="宋体" w:hAnsi="宋体" w:cs="宋体" w:hint="eastAsia"/>
                <w:kern w:val="0"/>
                <w:sz w:val="24"/>
              </w:rPr>
              <w:t>莫品慧</w:t>
            </w:r>
            <w:proofErr w:type="gramEnd"/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16250809150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36A76">
              <w:rPr>
                <w:rFonts w:ascii="宋体" w:hAnsi="宋体" w:cs="宋体" w:hint="eastAsia"/>
                <w:kern w:val="0"/>
                <w:sz w:val="24"/>
              </w:rPr>
              <w:t>叶咏</w:t>
            </w:r>
            <w:proofErr w:type="gramEnd"/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16250101104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吴绮雯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16250303120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36A76">
              <w:rPr>
                <w:rFonts w:ascii="宋体" w:hAnsi="宋体" w:cs="宋体" w:hint="eastAsia"/>
                <w:kern w:val="0"/>
                <w:sz w:val="24"/>
              </w:rPr>
              <w:t>翁爱华</w:t>
            </w:r>
            <w:proofErr w:type="gramEnd"/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16250810115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廖栋梁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16251104135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36A76">
              <w:rPr>
                <w:rFonts w:ascii="宋体" w:hAnsi="宋体" w:cs="宋体" w:hint="eastAsia"/>
                <w:kern w:val="0"/>
                <w:sz w:val="24"/>
              </w:rPr>
              <w:t>官京天</w:t>
            </w:r>
            <w:proofErr w:type="gramEnd"/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16150906407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李三鑫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16251101201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陈传明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15:30</w:t>
            </w:r>
          </w:p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笃行楼305</w:t>
            </w: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16250812243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许妍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16250103205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周才煦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16250811101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36A76">
              <w:rPr>
                <w:rFonts w:ascii="宋体" w:hAnsi="宋体" w:cs="宋体" w:hint="eastAsia"/>
                <w:kern w:val="0"/>
                <w:sz w:val="24"/>
              </w:rPr>
              <w:t>陈欢</w:t>
            </w:r>
            <w:proofErr w:type="gramEnd"/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16250603124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林梓铭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16251201303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黄耀彬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16250101212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连嘉雯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16251203132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36A76">
              <w:rPr>
                <w:rFonts w:ascii="宋体" w:hAnsi="宋体" w:cs="宋体" w:hint="eastAsia"/>
                <w:kern w:val="0"/>
                <w:sz w:val="24"/>
              </w:rPr>
              <w:t>杨碧然</w:t>
            </w:r>
            <w:proofErr w:type="gramEnd"/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16251216129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黄梓妍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16250303114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36A76">
              <w:rPr>
                <w:rFonts w:ascii="宋体" w:hAnsi="宋体" w:cs="宋体" w:hint="eastAsia"/>
                <w:kern w:val="0"/>
                <w:sz w:val="24"/>
              </w:rPr>
              <w:t>陈思景</w:t>
            </w:r>
            <w:proofErr w:type="gramEnd"/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16251216128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望淑</w:t>
            </w:r>
            <w:proofErr w:type="gramStart"/>
            <w:r w:rsidRPr="00F36A76">
              <w:rPr>
                <w:rFonts w:ascii="宋体" w:hAnsi="宋体" w:cs="宋体" w:hint="eastAsia"/>
                <w:kern w:val="0"/>
                <w:sz w:val="24"/>
              </w:rPr>
              <w:t>怡</w:t>
            </w:r>
            <w:proofErr w:type="gramEnd"/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16251201115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匡家纬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16250308208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邓彪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0152F" w:rsidRPr="00F36A76" w:rsidRDefault="0030152F" w:rsidP="0030152F">
      <w:pPr>
        <w:widowControl/>
        <w:jc w:val="center"/>
        <w:rPr>
          <w:rFonts w:ascii="黑体" w:eastAsia="黑体" w:hAnsi="宋体" w:cs="宋体"/>
          <w:b/>
          <w:bCs/>
          <w:kern w:val="0"/>
          <w:sz w:val="30"/>
          <w:szCs w:val="30"/>
        </w:rPr>
      </w:pPr>
      <w:r w:rsidRPr="00F36A76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lastRenderedPageBreak/>
        <w:t>具有企业家精神和潜质的人才培养创新实验区2016级学生</w:t>
      </w:r>
    </w:p>
    <w:p w:rsidR="0030152F" w:rsidRPr="00F36A76" w:rsidRDefault="0030152F" w:rsidP="003D16BA">
      <w:pPr>
        <w:widowControl/>
        <w:spacing w:afterLines="50"/>
        <w:jc w:val="center"/>
        <w:rPr>
          <w:rFonts w:ascii="黑体" w:eastAsia="黑体" w:hAnsi="宋体" w:cs="宋体"/>
          <w:b/>
          <w:bCs/>
          <w:kern w:val="0"/>
          <w:sz w:val="30"/>
          <w:szCs w:val="30"/>
        </w:rPr>
      </w:pPr>
      <w:r w:rsidRPr="00F36A76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遴选面试分组表（D组）</w:t>
      </w:r>
    </w:p>
    <w:tbl>
      <w:tblPr>
        <w:tblW w:w="8613" w:type="dxa"/>
        <w:jc w:val="center"/>
        <w:tblLook w:val="04A0"/>
      </w:tblPr>
      <w:tblGrid>
        <w:gridCol w:w="881"/>
        <w:gridCol w:w="1536"/>
        <w:gridCol w:w="1116"/>
        <w:gridCol w:w="876"/>
        <w:gridCol w:w="1748"/>
        <w:gridCol w:w="1086"/>
        <w:gridCol w:w="1370"/>
      </w:tblGrid>
      <w:tr w:rsidR="008A2EB1" w:rsidRPr="00F36A76" w:rsidTr="008A2EB1">
        <w:trPr>
          <w:trHeight w:val="28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面试课室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面试时间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序列号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组号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抽签时间、地点</w:t>
            </w: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笃行楼304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14:00-17:30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16250101126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李仕环</w:t>
            </w:r>
          </w:p>
        </w:tc>
        <w:tc>
          <w:tcPr>
            <w:tcW w:w="137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13:40</w:t>
            </w:r>
          </w:p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笃行楼305</w:t>
            </w: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16250810110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张雅伦</w:t>
            </w: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16250307111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邓世欢</w:t>
            </w: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16250601302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覃靖珊</w:t>
            </w: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16250102137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36A76">
              <w:rPr>
                <w:rFonts w:ascii="宋体" w:hAnsi="宋体" w:cs="宋体" w:hint="eastAsia"/>
                <w:kern w:val="0"/>
                <w:sz w:val="24"/>
              </w:rPr>
              <w:t>吴佳卫</w:t>
            </w:r>
            <w:proofErr w:type="gramEnd"/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16250103306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方子健</w:t>
            </w: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16250307124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杨</w:t>
            </w:r>
            <w:proofErr w:type="gramStart"/>
            <w:r w:rsidRPr="00F36A76">
              <w:rPr>
                <w:rFonts w:ascii="宋体" w:hAnsi="宋体" w:cs="宋体" w:hint="eastAsia"/>
                <w:kern w:val="0"/>
                <w:sz w:val="24"/>
              </w:rPr>
              <w:t>世</w:t>
            </w:r>
            <w:proofErr w:type="gramEnd"/>
            <w:r w:rsidRPr="00F36A76">
              <w:rPr>
                <w:rFonts w:ascii="宋体" w:hAnsi="宋体" w:cs="宋体" w:hint="eastAsia"/>
                <w:kern w:val="0"/>
                <w:sz w:val="24"/>
              </w:rPr>
              <w:t>俊</w:t>
            </w: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16250102238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林俊鑫</w:t>
            </w: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647E6C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16250103105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莫晓婷</w:t>
            </w: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647E6C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16250101101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36A76">
              <w:rPr>
                <w:rFonts w:ascii="宋体" w:hAnsi="宋体" w:cs="宋体" w:hint="eastAsia"/>
                <w:kern w:val="0"/>
                <w:sz w:val="24"/>
              </w:rPr>
              <w:t>张科栋</w:t>
            </w:r>
            <w:proofErr w:type="gramEnd"/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647E6C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16250101211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崔嘉铄</w:t>
            </w: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647E6C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16251201150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吴愉琴</w:t>
            </w: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647E6C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16251216117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彭晓伟</w:t>
            </w:r>
          </w:p>
        </w:tc>
        <w:tc>
          <w:tcPr>
            <w:tcW w:w="1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647E6C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16250813212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36A76">
              <w:rPr>
                <w:rFonts w:ascii="宋体" w:hAnsi="宋体" w:cs="宋体" w:hint="eastAsia"/>
                <w:kern w:val="0"/>
                <w:sz w:val="24"/>
              </w:rPr>
              <w:t>罗诗虹</w:t>
            </w:r>
            <w:proofErr w:type="gramEnd"/>
          </w:p>
        </w:tc>
        <w:tc>
          <w:tcPr>
            <w:tcW w:w="137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15:30</w:t>
            </w:r>
          </w:p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笃行楼305</w:t>
            </w: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647E6C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16250101149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36A76">
              <w:rPr>
                <w:rFonts w:ascii="宋体" w:hAnsi="宋体" w:cs="宋体" w:hint="eastAsia"/>
                <w:kern w:val="0"/>
                <w:sz w:val="24"/>
              </w:rPr>
              <w:t>黄咏琳</w:t>
            </w:r>
            <w:proofErr w:type="gramEnd"/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647E6C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16250101317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36A76">
              <w:rPr>
                <w:rFonts w:ascii="宋体" w:hAnsi="宋体" w:cs="宋体" w:hint="eastAsia"/>
                <w:kern w:val="0"/>
                <w:sz w:val="24"/>
              </w:rPr>
              <w:t>林致远</w:t>
            </w:r>
            <w:proofErr w:type="gramEnd"/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647E6C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16250104131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邬晓丹</w:t>
            </w: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647E6C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16250103216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陈俊衡</w:t>
            </w: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647E6C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16250103232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高燕</w:t>
            </w: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647E6C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16251001237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36A76">
              <w:rPr>
                <w:rFonts w:ascii="宋体" w:hAnsi="宋体" w:cs="宋体" w:hint="eastAsia"/>
                <w:kern w:val="0"/>
                <w:sz w:val="24"/>
              </w:rPr>
              <w:t>车圣宪</w:t>
            </w:r>
            <w:proofErr w:type="gramEnd"/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647E6C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16250811135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36A76">
              <w:rPr>
                <w:rFonts w:ascii="宋体" w:hAnsi="宋体" w:cs="宋体" w:hint="eastAsia"/>
                <w:kern w:val="0"/>
                <w:sz w:val="24"/>
              </w:rPr>
              <w:t>李远维</w:t>
            </w:r>
            <w:proofErr w:type="gramEnd"/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647E6C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16250104345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36A76">
              <w:rPr>
                <w:rFonts w:ascii="宋体" w:hAnsi="宋体" w:cs="宋体" w:hint="eastAsia"/>
                <w:kern w:val="0"/>
                <w:sz w:val="24"/>
              </w:rPr>
              <w:t>谢桂琪</w:t>
            </w:r>
            <w:proofErr w:type="gramEnd"/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647E6C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16250813205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黄婧</w:t>
            </w: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647E6C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16250303119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36A76">
              <w:rPr>
                <w:rFonts w:ascii="宋体" w:hAnsi="宋体" w:cs="宋体" w:hint="eastAsia"/>
                <w:kern w:val="0"/>
                <w:sz w:val="24"/>
              </w:rPr>
              <w:t>李柏欣</w:t>
            </w:r>
            <w:proofErr w:type="gramEnd"/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647E6C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16250104235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张宇</w:t>
            </w: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2EB1" w:rsidRPr="00F36A76" w:rsidTr="008A2EB1">
        <w:trPr>
          <w:trHeight w:val="425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B1" w:rsidRPr="00F36A76" w:rsidRDefault="008A2EB1" w:rsidP="00E31D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647E6C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16250101124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F36A76" w:rsidRDefault="008A2EB1" w:rsidP="00E31D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36A76">
              <w:rPr>
                <w:rFonts w:ascii="宋体" w:hAnsi="宋体" w:cs="宋体" w:hint="eastAsia"/>
                <w:kern w:val="0"/>
                <w:sz w:val="24"/>
              </w:rPr>
              <w:t>沈美平</w:t>
            </w:r>
            <w:proofErr w:type="gramEnd"/>
          </w:p>
        </w:tc>
        <w:tc>
          <w:tcPr>
            <w:tcW w:w="1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B1" w:rsidRPr="00F36A76" w:rsidRDefault="008A2EB1" w:rsidP="008A2E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44348" w:rsidRPr="00F36A76" w:rsidRDefault="00C44348" w:rsidP="008A2EB1"/>
    <w:sectPr w:rsidR="00C44348" w:rsidRPr="00F36A76" w:rsidSect="00E31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576A"/>
    <w:rsid w:val="00020E09"/>
    <w:rsid w:val="000423CA"/>
    <w:rsid w:val="0019100D"/>
    <w:rsid w:val="00220E6E"/>
    <w:rsid w:val="0030152F"/>
    <w:rsid w:val="003D16BA"/>
    <w:rsid w:val="00436768"/>
    <w:rsid w:val="005A240A"/>
    <w:rsid w:val="00647E6C"/>
    <w:rsid w:val="007A576A"/>
    <w:rsid w:val="00802A7D"/>
    <w:rsid w:val="008706A2"/>
    <w:rsid w:val="008A2EB1"/>
    <w:rsid w:val="00A54F38"/>
    <w:rsid w:val="00C44348"/>
    <w:rsid w:val="00C5087A"/>
    <w:rsid w:val="00E31D8F"/>
    <w:rsid w:val="00F36A76"/>
    <w:rsid w:val="00F82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919</Words>
  <Characters>2296</Characters>
  <Application>Microsoft Office Word</Application>
  <DocSecurity>0</DocSecurity>
  <Lines>19</Lines>
  <Paragraphs>6</Paragraphs>
  <ScaleCrop>false</ScaleCrop>
  <Company>信念技术论坛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具有企业家精神和潜质的人才培养创新实验区2015级学生</dc:title>
  <dc:subject/>
  <dc:creator>User</dc:creator>
  <cp:keywords/>
  <dc:description/>
  <cp:lastModifiedBy>User</cp:lastModifiedBy>
  <cp:revision>8</cp:revision>
  <cp:lastPrinted>2016-09-26T03:53:00Z</cp:lastPrinted>
  <dcterms:created xsi:type="dcterms:W3CDTF">2016-09-26T02:39:00Z</dcterms:created>
  <dcterms:modified xsi:type="dcterms:W3CDTF">2016-09-26T06:20:00Z</dcterms:modified>
</cp:coreProperties>
</file>